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C6" w:rsidRPr="00F0072A" w:rsidRDefault="00BF2315" w:rsidP="00433620">
      <w:pPr>
        <w:bidi/>
        <w:spacing w:after="0" w:line="240" w:lineRule="auto"/>
        <w:ind w:firstLine="180"/>
        <w:jc w:val="center"/>
        <w:rPr>
          <w:rFonts w:cs="B Zar"/>
          <w:sz w:val="24"/>
          <w:szCs w:val="24"/>
          <w:rtl/>
          <w:lang w:bidi="fa-IR"/>
        </w:rPr>
      </w:pPr>
      <w:r w:rsidRPr="00F0072A">
        <w:rPr>
          <w:rFonts w:cs="B Zar" w:hint="cs"/>
          <w:sz w:val="24"/>
          <w:szCs w:val="24"/>
          <w:rtl/>
          <w:lang w:bidi="fa-IR"/>
        </w:rPr>
        <w:t>ب</w:t>
      </w:r>
      <w:r w:rsidR="00595245">
        <w:rPr>
          <w:rFonts w:cs="B Zar" w:hint="cs"/>
          <w:sz w:val="24"/>
          <w:szCs w:val="24"/>
          <w:rtl/>
          <w:lang w:bidi="fa-IR"/>
        </w:rPr>
        <w:t>ا</w:t>
      </w:r>
      <w:r w:rsidRPr="00F0072A">
        <w:rPr>
          <w:rFonts w:cs="B Zar" w:hint="cs"/>
          <w:sz w:val="24"/>
          <w:szCs w:val="24"/>
          <w:rtl/>
          <w:lang w:bidi="fa-IR"/>
        </w:rPr>
        <w:t>سمه تعالی</w:t>
      </w:r>
    </w:p>
    <w:p w:rsidR="00EA1BF8" w:rsidRDefault="001F114F" w:rsidP="00595245">
      <w:pPr>
        <w:bidi/>
        <w:spacing w:after="0" w:line="240" w:lineRule="auto"/>
        <w:ind w:firstLine="180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نامه درخواست </w:t>
      </w:r>
      <w:r w:rsidR="00066211">
        <w:rPr>
          <w:rFonts w:cs="B Zar" w:hint="cs"/>
          <w:b/>
          <w:bCs/>
          <w:sz w:val="24"/>
          <w:szCs w:val="24"/>
          <w:rtl/>
          <w:lang w:bidi="fa-IR"/>
        </w:rPr>
        <w:t xml:space="preserve">حضور در نمایشگاه دستاوردهای </w:t>
      </w:r>
      <w:r w:rsidR="00595245">
        <w:rPr>
          <w:rFonts w:cs="B Zar" w:hint="cs"/>
          <w:b/>
          <w:bCs/>
          <w:sz w:val="24"/>
          <w:szCs w:val="24"/>
          <w:rtl/>
          <w:lang w:bidi="fa-IR"/>
        </w:rPr>
        <w:t>شرکت‌های</w:t>
      </w:r>
      <w:r w:rsidR="00066211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595245">
        <w:rPr>
          <w:rFonts w:cs="B Zar" w:hint="cs"/>
          <w:b/>
          <w:bCs/>
          <w:sz w:val="24"/>
          <w:szCs w:val="24"/>
          <w:rtl/>
          <w:lang w:bidi="fa-IR"/>
        </w:rPr>
        <w:t>دانش‌بنیان</w:t>
      </w:r>
    </w:p>
    <w:p w:rsidR="0060311A" w:rsidRDefault="0060311A" w:rsidP="0060311A">
      <w:pPr>
        <w:bidi/>
        <w:spacing w:after="0" w:line="240" w:lineRule="auto"/>
        <w:ind w:firstLine="18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60311A">
        <w:rPr>
          <w:rFonts w:cs="B Zar" w:hint="cs"/>
          <w:b/>
          <w:bCs/>
          <w:sz w:val="24"/>
          <w:szCs w:val="24"/>
          <w:rtl/>
          <w:lang w:bidi="fa-IR"/>
        </w:rPr>
        <w:t>واقع در همکف ساختمان معاونت علمی و فناوری رییس جمهور</w:t>
      </w:r>
    </w:p>
    <w:p w:rsidR="00EA1BF8" w:rsidRDefault="00EA1BF8" w:rsidP="00433620">
      <w:pPr>
        <w:bidi/>
        <w:spacing w:after="0" w:line="240" w:lineRule="auto"/>
        <w:ind w:firstLine="180"/>
        <w:jc w:val="center"/>
        <w:rPr>
          <w:rFonts w:cs="B Zar"/>
          <w:sz w:val="24"/>
          <w:szCs w:val="24"/>
          <w:rtl/>
          <w:lang w:bidi="fa-IR"/>
        </w:rPr>
      </w:pPr>
      <w:r w:rsidRPr="00EA1BF8">
        <w:rPr>
          <w:rFonts w:cs="B Zar" w:hint="cs"/>
          <w:sz w:val="24"/>
          <w:szCs w:val="24"/>
          <w:rtl/>
          <w:lang w:bidi="fa-IR"/>
        </w:rPr>
        <w:t xml:space="preserve">(اين </w:t>
      </w:r>
      <w:r w:rsidR="00F0072A">
        <w:rPr>
          <w:rFonts w:cs="B Zar" w:hint="cs"/>
          <w:sz w:val="24"/>
          <w:szCs w:val="24"/>
          <w:rtl/>
          <w:lang w:bidi="fa-IR"/>
        </w:rPr>
        <w:t xml:space="preserve">نامه </w:t>
      </w:r>
      <w:r w:rsidRPr="00EA1BF8">
        <w:rPr>
          <w:rFonts w:cs="B Zar" w:hint="cs"/>
          <w:sz w:val="24"/>
          <w:szCs w:val="24"/>
          <w:rtl/>
          <w:lang w:bidi="fa-IR"/>
        </w:rPr>
        <w:t>در سربرگ شركت تكميل شود)</w:t>
      </w:r>
    </w:p>
    <w:p w:rsidR="00982733" w:rsidRPr="00EA1BF8" w:rsidRDefault="00982733" w:rsidP="00433620">
      <w:pPr>
        <w:bidi/>
        <w:spacing w:after="0" w:line="240" w:lineRule="auto"/>
        <w:ind w:firstLine="180"/>
        <w:jc w:val="center"/>
        <w:rPr>
          <w:rFonts w:cs="B Zar"/>
          <w:sz w:val="24"/>
          <w:szCs w:val="24"/>
          <w:rtl/>
          <w:lang w:bidi="fa-IR"/>
        </w:rPr>
      </w:pPr>
    </w:p>
    <w:p w:rsidR="0009184A" w:rsidRPr="001B11B0" w:rsidRDefault="00EA1BF8" w:rsidP="00433620">
      <w:pPr>
        <w:bidi/>
        <w:spacing w:after="0" w:line="240" w:lineRule="auto"/>
        <w:ind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از:</w:t>
      </w:r>
      <w:r w:rsidR="00A026DF">
        <w:rPr>
          <w:rFonts w:cs="B Zar" w:hint="cs"/>
          <w:b/>
          <w:bCs/>
          <w:sz w:val="24"/>
          <w:szCs w:val="24"/>
          <w:rtl/>
          <w:lang w:bidi="fa-IR"/>
        </w:rPr>
        <w:t xml:space="preserve"> شركت </w:t>
      </w:r>
      <w:r>
        <w:rPr>
          <w:rFonts w:cs="B Zar" w:hint="cs"/>
          <w:b/>
          <w:bCs/>
          <w:sz w:val="24"/>
          <w:szCs w:val="24"/>
          <w:rtl/>
          <w:lang w:bidi="fa-IR"/>
        </w:rPr>
        <w:t>................</w:t>
      </w:r>
    </w:p>
    <w:p w:rsidR="008236DD" w:rsidRDefault="00287052" w:rsidP="00EA4C29">
      <w:pPr>
        <w:bidi/>
        <w:spacing w:after="0" w:line="240" w:lineRule="auto"/>
        <w:ind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به: </w:t>
      </w:r>
      <w:r w:rsidR="00EA4C29">
        <w:rPr>
          <w:rFonts w:cs="B Zar" w:hint="cs"/>
          <w:b/>
          <w:bCs/>
          <w:sz w:val="24"/>
          <w:szCs w:val="24"/>
          <w:rtl/>
          <w:lang w:bidi="fa-IR"/>
        </w:rPr>
        <w:t xml:space="preserve">ستاد توسعه فرهنگ علم، فناوری و اقتصاد </w:t>
      </w:r>
      <w:r w:rsidR="00595245">
        <w:rPr>
          <w:rFonts w:cs="B Zar" w:hint="cs"/>
          <w:b/>
          <w:bCs/>
          <w:sz w:val="24"/>
          <w:szCs w:val="24"/>
          <w:rtl/>
          <w:lang w:bidi="fa-IR"/>
        </w:rPr>
        <w:t>دانش‌بنیان</w:t>
      </w:r>
    </w:p>
    <w:p w:rsidR="008236DD" w:rsidRPr="002D5283" w:rsidRDefault="008236DD" w:rsidP="008236DD">
      <w:pPr>
        <w:bidi/>
        <w:spacing w:after="0" w:line="240" w:lineRule="auto"/>
        <w:ind w:firstLine="180"/>
        <w:jc w:val="both"/>
        <w:rPr>
          <w:rFonts w:cs="B Zar"/>
          <w:b/>
          <w:bCs/>
          <w:sz w:val="10"/>
          <w:szCs w:val="10"/>
          <w:rtl/>
          <w:lang w:bidi="fa-IR"/>
        </w:rPr>
      </w:pPr>
    </w:p>
    <w:p w:rsidR="00C86620" w:rsidRDefault="00DE1F56" w:rsidP="00433620">
      <w:pPr>
        <w:bidi/>
        <w:spacing w:after="0" w:line="240" w:lineRule="auto"/>
        <w:ind w:left="4" w:firstLine="180"/>
        <w:jc w:val="lowKashida"/>
        <w:rPr>
          <w:rFonts w:cs="B Zar"/>
          <w:spacing w:val="-4"/>
          <w:sz w:val="28"/>
          <w:szCs w:val="28"/>
          <w:rtl/>
          <w:lang w:bidi="fa-IR"/>
        </w:rPr>
      </w:pPr>
      <w:r>
        <w:rPr>
          <w:rFonts w:cs="B Zar" w:hint="cs"/>
          <w:spacing w:val="-4"/>
          <w:sz w:val="28"/>
          <w:szCs w:val="28"/>
          <w:rtl/>
          <w:lang w:bidi="fa-IR"/>
        </w:rPr>
        <w:t>باسلام و احترام؛</w:t>
      </w:r>
    </w:p>
    <w:p w:rsidR="00E067B9" w:rsidRDefault="00EA1BF8" w:rsidP="008236DD">
      <w:pPr>
        <w:bidi/>
        <w:spacing w:after="0" w:line="240" w:lineRule="auto"/>
        <w:ind w:left="4" w:firstLine="180"/>
        <w:jc w:val="lowKashida"/>
        <w:rPr>
          <w:rFonts w:cs="B Zar"/>
          <w:spacing w:val="-4"/>
          <w:sz w:val="28"/>
          <w:szCs w:val="28"/>
          <w:rtl/>
          <w:lang w:bidi="fa-IR"/>
        </w:rPr>
      </w:pPr>
      <w:r>
        <w:rPr>
          <w:rFonts w:cs="B Zar" w:hint="cs"/>
          <w:spacing w:val="-4"/>
          <w:sz w:val="28"/>
          <w:szCs w:val="28"/>
          <w:rtl/>
          <w:lang w:bidi="fa-IR"/>
        </w:rPr>
        <w:t xml:space="preserve"> به</w:t>
      </w:r>
      <w:r w:rsidR="002770ED">
        <w:rPr>
          <w:rFonts w:cs="B Zar" w:hint="cs"/>
          <w:spacing w:val="-4"/>
          <w:sz w:val="28"/>
          <w:szCs w:val="28"/>
          <w:rtl/>
          <w:lang w:bidi="fa-IR"/>
        </w:rPr>
        <w:t xml:space="preserve"> </w:t>
      </w:r>
      <w:r>
        <w:rPr>
          <w:rFonts w:cs="B Zar" w:hint="cs"/>
          <w:spacing w:val="-4"/>
          <w:sz w:val="28"/>
          <w:szCs w:val="28"/>
          <w:rtl/>
          <w:lang w:bidi="fa-IR"/>
        </w:rPr>
        <w:t xml:space="preserve">‌استحضار مي‌رساند شركت ................... به </w:t>
      </w:r>
      <w:r w:rsidR="00595245">
        <w:rPr>
          <w:rFonts w:cs="B Zar" w:hint="eastAsia"/>
          <w:spacing w:val="-4"/>
          <w:sz w:val="28"/>
          <w:szCs w:val="28"/>
          <w:rtl/>
          <w:lang w:bidi="fa-IR"/>
        </w:rPr>
        <w:t>شناسه</w:t>
      </w:r>
      <w:r>
        <w:rPr>
          <w:rFonts w:cs="B Zar" w:hint="cs"/>
          <w:spacing w:val="-4"/>
          <w:sz w:val="28"/>
          <w:szCs w:val="28"/>
          <w:rtl/>
          <w:lang w:bidi="fa-IR"/>
        </w:rPr>
        <w:t xml:space="preserve"> ملّي حقوقي ..............</w:t>
      </w:r>
      <w:r w:rsidR="00982733">
        <w:rPr>
          <w:rFonts w:cs="B Zar" w:hint="cs"/>
          <w:spacing w:val="-4"/>
          <w:sz w:val="28"/>
          <w:szCs w:val="28"/>
          <w:rtl/>
          <w:lang w:bidi="fa-IR"/>
        </w:rPr>
        <w:t xml:space="preserve"> در تاريخ</w:t>
      </w:r>
      <w:r w:rsidR="008236DD">
        <w:rPr>
          <w:rFonts w:cs="B Zar" w:hint="cs"/>
          <w:spacing w:val="-4"/>
          <w:sz w:val="28"/>
          <w:szCs w:val="28"/>
          <w:rtl/>
          <w:lang w:bidi="fa-IR"/>
        </w:rPr>
        <w:t xml:space="preserve"> </w:t>
      </w:r>
      <w:r w:rsidR="00982733">
        <w:rPr>
          <w:rFonts w:cs="B Zar" w:hint="cs"/>
          <w:spacing w:val="-4"/>
          <w:sz w:val="28"/>
          <w:szCs w:val="28"/>
          <w:rtl/>
          <w:lang w:bidi="fa-IR"/>
        </w:rPr>
        <w:t xml:space="preserve"> ............. </w:t>
      </w:r>
      <w:r w:rsidR="00DE1F56">
        <w:rPr>
          <w:rFonts w:cs="B Zar" w:hint="cs"/>
          <w:spacing w:val="-4"/>
          <w:sz w:val="28"/>
          <w:szCs w:val="28"/>
          <w:rtl/>
          <w:lang w:bidi="fa-IR"/>
        </w:rPr>
        <w:t xml:space="preserve">توسط </w:t>
      </w:r>
      <w:r w:rsidR="00982733">
        <w:rPr>
          <w:rFonts w:cs="B Zar" w:hint="cs"/>
          <w:spacing w:val="-4"/>
          <w:sz w:val="28"/>
          <w:szCs w:val="28"/>
          <w:rtl/>
          <w:lang w:bidi="fa-IR"/>
        </w:rPr>
        <w:t xml:space="preserve">كارگروه ارزيابي </w:t>
      </w:r>
      <w:r w:rsidR="005C4452">
        <w:rPr>
          <w:rFonts w:cs="B Zar" w:hint="cs"/>
          <w:spacing w:val="-4"/>
          <w:sz w:val="28"/>
          <w:szCs w:val="28"/>
          <w:rtl/>
          <w:lang w:bidi="fa-IR"/>
        </w:rPr>
        <w:t>شركت‌ها و موسسات</w:t>
      </w:r>
      <w:r w:rsidR="00982733">
        <w:rPr>
          <w:rFonts w:cs="B Zar" w:hint="cs"/>
          <w:spacing w:val="-4"/>
          <w:sz w:val="28"/>
          <w:szCs w:val="28"/>
          <w:rtl/>
          <w:lang w:bidi="fa-IR"/>
        </w:rPr>
        <w:t xml:space="preserve"> دانش‌بنيان</w:t>
      </w:r>
      <w:r w:rsidR="008236DD">
        <w:rPr>
          <w:rFonts w:cs="B Zar" w:hint="cs"/>
          <w:spacing w:val="-4"/>
          <w:sz w:val="28"/>
          <w:szCs w:val="28"/>
          <w:rtl/>
          <w:lang w:bidi="fa-IR"/>
        </w:rPr>
        <w:t xml:space="preserve"> </w:t>
      </w:r>
      <w:r w:rsidR="00DE1F56">
        <w:rPr>
          <w:rFonts w:cs="B Zar" w:hint="cs"/>
          <w:spacing w:val="-4"/>
          <w:sz w:val="28"/>
          <w:szCs w:val="28"/>
          <w:rtl/>
          <w:lang w:bidi="fa-IR"/>
        </w:rPr>
        <w:t>به تأیید</w:t>
      </w:r>
      <w:r w:rsidR="00982733">
        <w:rPr>
          <w:rFonts w:cs="B Zar" w:hint="cs"/>
          <w:spacing w:val="-4"/>
          <w:sz w:val="28"/>
          <w:szCs w:val="28"/>
          <w:rtl/>
          <w:lang w:bidi="fa-IR"/>
        </w:rPr>
        <w:t xml:space="preserve"> رسيده و هم‌اكنون اين تأييديه معتبر است</w:t>
      </w:r>
      <w:r w:rsidR="006736DD">
        <w:rPr>
          <w:rFonts w:cs="B Zar" w:hint="cs"/>
          <w:spacing w:val="-4"/>
          <w:sz w:val="28"/>
          <w:szCs w:val="28"/>
          <w:rtl/>
          <w:lang w:bidi="fa-IR"/>
        </w:rPr>
        <w:t>.</w:t>
      </w:r>
    </w:p>
    <w:p w:rsidR="00066211" w:rsidRDefault="00CA73E7" w:rsidP="00595245">
      <w:pPr>
        <w:bidi/>
        <w:spacing w:after="0" w:line="240" w:lineRule="auto"/>
        <w:ind w:left="4" w:firstLine="180"/>
        <w:jc w:val="lowKashida"/>
        <w:rPr>
          <w:rFonts w:cs="B Zar"/>
          <w:spacing w:val="-4"/>
          <w:sz w:val="28"/>
          <w:szCs w:val="28"/>
          <w:rtl/>
          <w:lang w:bidi="fa-IR"/>
        </w:rPr>
      </w:pPr>
      <w:r>
        <w:rPr>
          <w:rFonts w:cs="B Zar" w:hint="cs"/>
          <w:spacing w:val="-4"/>
          <w:sz w:val="28"/>
          <w:szCs w:val="28"/>
          <w:rtl/>
          <w:lang w:bidi="fa-IR"/>
        </w:rPr>
        <w:t xml:space="preserve">لذا خواهشمند است دستورات لازم را برای </w:t>
      </w:r>
      <w:r w:rsidR="00595245">
        <w:rPr>
          <w:rFonts w:cs="B Zar" w:hint="cs"/>
          <w:spacing w:val="-4"/>
          <w:sz w:val="28"/>
          <w:szCs w:val="28"/>
          <w:rtl/>
          <w:lang w:bidi="fa-IR"/>
        </w:rPr>
        <w:t>حضور محصولات دانش‌بنیان</w:t>
      </w:r>
      <w:r w:rsidR="00116FB8">
        <w:rPr>
          <w:rFonts w:cs="B Zar" w:hint="cs"/>
          <w:spacing w:val="-4"/>
          <w:sz w:val="28"/>
          <w:szCs w:val="28"/>
          <w:rtl/>
          <w:lang w:bidi="fa-IR"/>
        </w:rPr>
        <w:t xml:space="preserve"> ذیل </w:t>
      </w:r>
      <w:r w:rsidR="00066211">
        <w:rPr>
          <w:rFonts w:cs="B Zar" w:hint="cs"/>
          <w:spacing w:val="-4"/>
          <w:sz w:val="28"/>
          <w:szCs w:val="28"/>
          <w:rtl/>
          <w:lang w:bidi="fa-IR"/>
        </w:rPr>
        <w:t xml:space="preserve">در نمایشگاه </w:t>
      </w:r>
      <w:r w:rsidR="00595245">
        <w:rPr>
          <w:rFonts w:cs="B Zar" w:hint="cs"/>
          <w:spacing w:val="-4"/>
          <w:sz w:val="28"/>
          <w:szCs w:val="28"/>
          <w:rtl/>
          <w:lang w:bidi="fa-IR"/>
        </w:rPr>
        <w:t>شرکت‌های</w:t>
      </w:r>
      <w:r>
        <w:rPr>
          <w:rFonts w:cs="B Zar" w:hint="cs"/>
          <w:spacing w:val="-4"/>
          <w:sz w:val="28"/>
          <w:szCs w:val="28"/>
          <w:rtl/>
          <w:lang w:bidi="fa-IR"/>
        </w:rPr>
        <w:t xml:space="preserve"> دانش‌بنیان </w:t>
      </w:r>
      <w:r w:rsidR="00116FB8">
        <w:rPr>
          <w:rFonts w:cs="B Zar" w:hint="cs"/>
          <w:spacing w:val="-4"/>
          <w:sz w:val="28"/>
          <w:szCs w:val="28"/>
          <w:rtl/>
          <w:lang w:bidi="fa-IR"/>
        </w:rPr>
        <w:t>واقع در همکف ساختمان معاونت علمی و فناوری رییس جمهور مبذول فرمایید:</w:t>
      </w:r>
    </w:p>
    <w:tbl>
      <w:tblPr>
        <w:tblStyle w:val="TableGrid"/>
        <w:bidiVisual/>
        <w:tblW w:w="0" w:type="auto"/>
        <w:tblInd w:w="4" w:type="dxa"/>
        <w:tblLook w:val="04A0" w:firstRow="1" w:lastRow="0" w:firstColumn="1" w:lastColumn="0" w:noHBand="0" w:noVBand="1"/>
      </w:tblPr>
      <w:tblGrid>
        <w:gridCol w:w="1094"/>
        <w:gridCol w:w="3780"/>
        <w:gridCol w:w="4698"/>
      </w:tblGrid>
      <w:tr w:rsidR="00274F57" w:rsidTr="00274F57">
        <w:tc>
          <w:tcPr>
            <w:tcW w:w="1094" w:type="dxa"/>
          </w:tcPr>
          <w:p w:rsidR="00274F57" w:rsidRPr="008236DD" w:rsidRDefault="00274F57" w:rsidP="00433620">
            <w:pPr>
              <w:bidi/>
              <w:spacing w:after="0" w:line="240" w:lineRule="auto"/>
              <w:ind w:firstLine="180"/>
              <w:jc w:val="lowKashida"/>
              <w:rPr>
                <w:rFonts w:cs="B Zar"/>
                <w:b/>
                <w:bCs/>
                <w:spacing w:val="-4"/>
                <w:sz w:val="28"/>
                <w:szCs w:val="28"/>
                <w:rtl/>
                <w:lang w:bidi="fa-IR"/>
              </w:rPr>
            </w:pPr>
            <w:r w:rsidRPr="008236DD">
              <w:rPr>
                <w:rFonts w:cs="B Zar" w:hint="cs"/>
                <w:b/>
                <w:bCs/>
                <w:spacing w:val="-4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780" w:type="dxa"/>
          </w:tcPr>
          <w:p w:rsidR="00274F57" w:rsidRPr="008236DD" w:rsidRDefault="00274F57" w:rsidP="004425A2">
            <w:pPr>
              <w:bidi/>
              <w:spacing w:after="0" w:line="240" w:lineRule="auto"/>
              <w:ind w:firstLine="180"/>
              <w:jc w:val="lowKashida"/>
              <w:rPr>
                <w:rFonts w:cs="B Zar"/>
                <w:b/>
                <w:bCs/>
                <w:spacing w:val="-4"/>
                <w:sz w:val="28"/>
                <w:szCs w:val="28"/>
                <w:rtl/>
                <w:lang w:bidi="fa-IR"/>
              </w:rPr>
            </w:pPr>
            <w:r w:rsidRPr="008236DD">
              <w:rPr>
                <w:rFonts w:cs="B Zar" w:hint="cs"/>
                <w:b/>
                <w:bCs/>
                <w:spacing w:val="-4"/>
                <w:sz w:val="28"/>
                <w:szCs w:val="28"/>
                <w:rtl/>
                <w:lang w:bidi="fa-IR"/>
              </w:rPr>
              <w:t xml:space="preserve">عنوان محصول </w:t>
            </w:r>
            <w:r w:rsidR="00595245">
              <w:rPr>
                <w:rFonts w:cs="B Zar" w:hint="cs"/>
                <w:b/>
                <w:bCs/>
                <w:spacing w:val="-4"/>
                <w:sz w:val="28"/>
                <w:szCs w:val="28"/>
                <w:rtl/>
                <w:lang w:bidi="fa-IR"/>
              </w:rPr>
              <w:t>دانش‌بنیان</w:t>
            </w:r>
          </w:p>
        </w:tc>
        <w:tc>
          <w:tcPr>
            <w:tcW w:w="4698" w:type="dxa"/>
          </w:tcPr>
          <w:p w:rsidR="00274F57" w:rsidRPr="008236DD" w:rsidRDefault="00116FB8" w:rsidP="00433620">
            <w:pPr>
              <w:bidi/>
              <w:spacing w:after="0" w:line="240" w:lineRule="auto"/>
              <w:ind w:firstLine="180"/>
              <w:jc w:val="lowKashida"/>
              <w:rPr>
                <w:rFonts w:cs="B Zar"/>
                <w:b/>
                <w:bCs/>
                <w:spacing w:val="-4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4"/>
                <w:sz w:val="28"/>
                <w:szCs w:val="28"/>
                <w:rtl/>
                <w:lang w:bidi="fa-IR"/>
              </w:rPr>
              <w:t>توضیحات درباره محصول</w:t>
            </w:r>
          </w:p>
        </w:tc>
      </w:tr>
      <w:tr w:rsidR="00274F57" w:rsidTr="00274F57">
        <w:tc>
          <w:tcPr>
            <w:tcW w:w="1094" w:type="dxa"/>
          </w:tcPr>
          <w:p w:rsidR="00274F57" w:rsidRPr="008236DD" w:rsidRDefault="00274F57" w:rsidP="00433620">
            <w:pPr>
              <w:bidi/>
              <w:spacing w:after="0" w:line="240" w:lineRule="auto"/>
              <w:ind w:firstLine="180"/>
              <w:jc w:val="lowKashida"/>
              <w:rPr>
                <w:rFonts w:cs="B Zar"/>
                <w:b/>
                <w:bCs/>
                <w:spacing w:val="-4"/>
                <w:sz w:val="28"/>
                <w:szCs w:val="28"/>
                <w:rtl/>
                <w:lang w:bidi="fa-IR"/>
              </w:rPr>
            </w:pPr>
            <w:r w:rsidRPr="008236DD">
              <w:rPr>
                <w:rFonts w:cs="B Zar" w:hint="cs"/>
                <w:b/>
                <w:bCs/>
                <w:spacing w:val="-4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780" w:type="dxa"/>
          </w:tcPr>
          <w:p w:rsidR="00274F57" w:rsidRDefault="008236DD" w:rsidP="00433620">
            <w:pPr>
              <w:bidi/>
              <w:spacing w:after="0" w:line="240" w:lineRule="auto"/>
              <w:ind w:firstLine="180"/>
              <w:jc w:val="lowKashida"/>
              <w:rPr>
                <w:rFonts w:cs="B Zar"/>
                <w:spacing w:val="-4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pacing w:val="-4"/>
                <w:sz w:val="28"/>
                <w:szCs w:val="28"/>
                <w:rtl/>
                <w:lang w:bidi="fa-IR"/>
              </w:rPr>
              <w:t>...</w:t>
            </w:r>
          </w:p>
        </w:tc>
        <w:tc>
          <w:tcPr>
            <w:tcW w:w="4698" w:type="dxa"/>
          </w:tcPr>
          <w:p w:rsidR="00274F57" w:rsidRDefault="008236DD" w:rsidP="00433620">
            <w:pPr>
              <w:bidi/>
              <w:spacing w:after="0" w:line="240" w:lineRule="auto"/>
              <w:ind w:firstLine="180"/>
              <w:jc w:val="lowKashida"/>
              <w:rPr>
                <w:rFonts w:cs="B Zar"/>
                <w:spacing w:val="-4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pacing w:val="-4"/>
                <w:sz w:val="28"/>
                <w:szCs w:val="28"/>
                <w:rtl/>
                <w:lang w:bidi="fa-IR"/>
              </w:rPr>
              <w:t>....</w:t>
            </w:r>
          </w:p>
        </w:tc>
      </w:tr>
      <w:tr w:rsidR="00274F57" w:rsidTr="00274F57">
        <w:tc>
          <w:tcPr>
            <w:tcW w:w="1094" w:type="dxa"/>
          </w:tcPr>
          <w:p w:rsidR="00274F57" w:rsidRPr="008236DD" w:rsidRDefault="00274F57" w:rsidP="00433620">
            <w:pPr>
              <w:bidi/>
              <w:spacing w:after="0" w:line="240" w:lineRule="auto"/>
              <w:ind w:firstLine="180"/>
              <w:jc w:val="lowKashida"/>
              <w:rPr>
                <w:rFonts w:cs="B Zar"/>
                <w:b/>
                <w:bCs/>
                <w:spacing w:val="-4"/>
                <w:sz w:val="28"/>
                <w:szCs w:val="28"/>
                <w:rtl/>
                <w:lang w:bidi="fa-IR"/>
              </w:rPr>
            </w:pPr>
            <w:r w:rsidRPr="008236DD">
              <w:rPr>
                <w:rFonts w:cs="B Zar" w:hint="cs"/>
                <w:b/>
                <w:bCs/>
                <w:spacing w:val="-4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780" w:type="dxa"/>
          </w:tcPr>
          <w:p w:rsidR="00274F57" w:rsidRDefault="008236DD" w:rsidP="00433620">
            <w:pPr>
              <w:bidi/>
              <w:spacing w:after="0" w:line="240" w:lineRule="auto"/>
              <w:ind w:firstLine="180"/>
              <w:jc w:val="lowKashida"/>
              <w:rPr>
                <w:rFonts w:cs="B Zar"/>
                <w:spacing w:val="-4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pacing w:val="-4"/>
                <w:sz w:val="28"/>
                <w:szCs w:val="28"/>
                <w:rtl/>
                <w:lang w:bidi="fa-IR"/>
              </w:rPr>
              <w:t>...</w:t>
            </w:r>
          </w:p>
        </w:tc>
        <w:tc>
          <w:tcPr>
            <w:tcW w:w="4698" w:type="dxa"/>
          </w:tcPr>
          <w:p w:rsidR="00274F57" w:rsidRDefault="008236DD" w:rsidP="00433620">
            <w:pPr>
              <w:bidi/>
              <w:spacing w:after="0" w:line="240" w:lineRule="auto"/>
              <w:ind w:firstLine="180"/>
              <w:jc w:val="lowKashida"/>
              <w:rPr>
                <w:rFonts w:cs="B Zar"/>
                <w:spacing w:val="-4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pacing w:val="-4"/>
                <w:sz w:val="28"/>
                <w:szCs w:val="28"/>
                <w:rtl/>
                <w:lang w:bidi="fa-IR"/>
              </w:rPr>
              <w:t>...</w:t>
            </w:r>
          </w:p>
        </w:tc>
      </w:tr>
    </w:tbl>
    <w:p w:rsidR="00066211" w:rsidRDefault="008236DD" w:rsidP="008236DD">
      <w:pPr>
        <w:bidi/>
        <w:spacing w:after="0" w:line="240" w:lineRule="auto"/>
        <w:ind w:left="4" w:firstLine="180"/>
        <w:jc w:val="lowKashida"/>
        <w:rPr>
          <w:rFonts w:cs="B Zar"/>
          <w:spacing w:val="-4"/>
          <w:sz w:val="28"/>
          <w:szCs w:val="28"/>
          <w:rtl/>
          <w:lang w:bidi="fa-IR"/>
        </w:rPr>
      </w:pPr>
      <w:r>
        <w:rPr>
          <w:rFonts w:cs="B Zar" w:hint="cs"/>
          <w:spacing w:val="-4"/>
          <w:sz w:val="28"/>
          <w:szCs w:val="28"/>
          <w:rtl/>
          <w:lang w:bidi="fa-IR"/>
        </w:rPr>
        <w:t xml:space="preserve">این درخواست با عنایت به </w:t>
      </w:r>
      <w:r w:rsidR="00595245">
        <w:rPr>
          <w:rFonts w:cs="B Zar" w:hint="cs"/>
          <w:spacing w:val="-4"/>
          <w:sz w:val="28"/>
          <w:szCs w:val="28"/>
          <w:rtl/>
          <w:lang w:bidi="fa-IR"/>
        </w:rPr>
        <w:t>محدودیت‌های</w:t>
      </w:r>
      <w:r>
        <w:rPr>
          <w:rFonts w:cs="B Zar" w:hint="cs"/>
          <w:spacing w:val="-4"/>
          <w:sz w:val="28"/>
          <w:szCs w:val="28"/>
          <w:rtl/>
          <w:lang w:bidi="fa-IR"/>
        </w:rPr>
        <w:t xml:space="preserve"> موجود</w:t>
      </w:r>
      <w:r w:rsidR="00607391">
        <w:rPr>
          <w:rFonts w:cs="B Zar" w:hint="cs"/>
          <w:spacing w:val="-4"/>
          <w:sz w:val="28"/>
          <w:szCs w:val="28"/>
          <w:rtl/>
          <w:lang w:bidi="fa-IR"/>
        </w:rPr>
        <w:t xml:space="preserve"> در محل طبقه همکف</w:t>
      </w:r>
      <w:r>
        <w:rPr>
          <w:rFonts w:cs="B Zar" w:hint="cs"/>
          <w:spacing w:val="-4"/>
          <w:sz w:val="28"/>
          <w:szCs w:val="28"/>
          <w:rtl/>
          <w:lang w:bidi="fa-IR"/>
        </w:rPr>
        <w:t xml:space="preserve"> معاونت علمی و فناوری </w:t>
      </w:r>
      <w:r w:rsidR="00595245">
        <w:rPr>
          <w:rFonts w:cs="B Zar" w:hint="cs"/>
          <w:spacing w:val="-4"/>
          <w:sz w:val="28"/>
          <w:szCs w:val="28"/>
          <w:rtl/>
          <w:lang w:bidi="fa-IR"/>
        </w:rPr>
        <w:t>رئیس‌جمهور</w:t>
      </w:r>
      <w:r>
        <w:rPr>
          <w:rFonts w:cs="B Zar" w:hint="cs"/>
          <w:spacing w:val="-4"/>
          <w:sz w:val="28"/>
          <w:szCs w:val="28"/>
          <w:rtl/>
          <w:lang w:bidi="fa-IR"/>
        </w:rPr>
        <w:t xml:space="preserve"> و امکان عدم تایید همه تقاضاهای ارسالی تقدیم </w:t>
      </w:r>
      <w:r w:rsidR="00595245">
        <w:rPr>
          <w:rFonts w:cs="B Zar" w:hint="cs"/>
          <w:spacing w:val="-4"/>
          <w:sz w:val="28"/>
          <w:szCs w:val="28"/>
          <w:rtl/>
          <w:lang w:bidi="fa-IR"/>
        </w:rPr>
        <w:t>می‌شود.</w:t>
      </w:r>
      <w:bookmarkStart w:id="0" w:name="_GoBack"/>
      <w:bookmarkEnd w:id="0"/>
    </w:p>
    <w:p w:rsidR="008236DD" w:rsidRDefault="008236DD" w:rsidP="00066211">
      <w:pPr>
        <w:bidi/>
        <w:spacing w:after="0" w:line="240" w:lineRule="auto"/>
        <w:ind w:left="4" w:firstLine="180"/>
        <w:jc w:val="lowKashida"/>
        <w:rPr>
          <w:rFonts w:cs="B Zar"/>
          <w:spacing w:val="-4"/>
          <w:sz w:val="28"/>
          <w:szCs w:val="28"/>
          <w:rtl/>
          <w:lang w:bidi="fa-IR"/>
        </w:rPr>
      </w:pPr>
      <w:r>
        <w:rPr>
          <w:rFonts w:cs="B Zar" w:hint="cs"/>
          <w:spacing w:val="-4"/>
          <w:sz w:val="28"/>
          <w:szCs w:val="28"/>
          <w:rtl/>
          <w:lang w:bidi="fa-IR"/>
        </w:rPr>
        <w:t xml:space="preserve">بدیهی است این شرکت حداکثر همکاری را برای ارائه مستندات </w:t>
      </w:r>
      <w:r w:rsidR="00A40592">
        <w:rPr>
          <w:rFonts w:cs="B Zar"/>
          <w:spacing w:val="-4"/>
          <w:sz w:val="28"/>
          <w:szCs w:val="28"/>
          <w:lang w:bidi="fa-IR"/>
        </w:rPr>
        <w:t xml:space="preserve"> </w:t>
      </w:r>
      <w:r>
        <w:rPr>
          <w:rFonts w:cs="B Zar" w:hint="cs"/>
          <w:spacing w:val="-4"/>
          <w:sz w:val="28"/>
          <w:szCs w:val="28"/>
          <w:rtl/>
          <w:lang w:bidi="fa-IR"/>
        </w:rPr>
        <w:t>انجام خواهد داد.</w:t>
      </w:r>
    </w:p>
    <w:p w:rsidR="00274F57" w:rsidRPr="00433620" w:rsidRDefault="00274F57" w:rsidP="002770ED">
      <w:pPr>
        <w:bidi/>
        <w:spacing w:after="0" w:line="240" w:lineRule="auto"/>
        <w:ind w:firstLine="180"/>
        <w:rPr>
          <w:rFonts w:cs="B Zar"/>
          <w:spacing w:val="-4"/>
          <w:sz w:val="28"/>
          <w:szCs w:val="28"/>
          <w:rtl/>
          <w:lang w:bidi="fa-IR"/>
        </w:rPr>
      </w:pPr>
      <w:r w:rsidRPr="00433620">
        <w:rPr>
          <w:rFonts w:cs="B Zar" w:hint="cs"/>
          <w:spacing w:val="-4"/>
          <w:sz w:val="28"/>
          <w:szCs w:val="28"/>
          <w:rtl/>
          <w:lang w:bidi="fa-IR"/>
        </w:rPr>
        <w:t>به پیوست مستندات ترویجی شرکت</w:t>
      </w:r>
      <w:r w:rsidR="002770ED">
        <w:rPr>
          <w:rFonts w:cs="B Zar" w:hint="cs"/>
          <w:spacing w:val="-4"/>
          <w:sz w:val="28"/>
          <w:szCs w:val="28"/>
          <w:rtl/>
          <w:lang w:bidi="fa-IR"/>
        </w:rPr>
        <w:t xml:space="preserve"> </w:t>
      </w:r>
      <w:r w:rsidRPr="00433620">
        <w:rPr>
          <w:rFonts w:cs="B Zar" w:hint="cs"/>
          <w:spacing w:val="-4"/>
          <w:sz w:val="28"/>
          <w:szCs w:val="28"/>
          <w:rtl/>
          <w:lang w:bidi="fa-IR"/>
        </w:rPr>
        <w:t xml:space="preserve">(فیلم، کاتالوگ، رزومه محصولات و...) ارسال </w:t>
      </w:r>
      <w:r w:rsidR="00595245">
        <w:rPr>
          <w:rFonts w:cs="B Zar" w:hint="cs"/>
          <w:spacing w:val="-4"/>
          <w:sz w:val="28"/>
          <w:szCs w:val="28"/>
          <w:rtl/>
          <w:lang w:bidi="fa-IR"/>
        </w:rPr>
        <w:t>می‌شود</w:t>
      </w:r>
      <w:r w:rsidRPr="00433620">
        <w:rPr>
          <w:rFonts w:cs="B Zar" w:hint="cs"/>
          <w:spacing w:val="-4"/>
          <w:sz w:val="28"/>
          <w:szCs w:val="28"/>
          <w:rtl/>
          <w:lang w:bidi="fa-IR"/>
        </w:rPr>
        <w:t>.</w:t>
      </w:r>
    </w:p>
    <w:p w:rsidR="00786207" w:rsidRPr="00555D62" w:rsidRDefault="00595245" w:rsidP="00433620">
      <w:pPr>
        <w:bidi/>
        <w:spacing w:after="0" w:line="240" w:lineRule="auto"/>
        <w:ind w:left="4682" w:firstLine="180"/>
        <w:jc w:val="center"/>
        <w:rPr>
          <w:rFonts w:cs="B Zar"/>
          <w:b/>
          <w:bCs/>
          <w:spacing w:val="-4"/>
          <w:sz w:val="24"/>
          <w:szCs w:val="24"/>
          <w:rtl/>
          <w:lang w:bidi="fa-IR"/>
        </w:rPr>
      </w:pPr>
      <w:r>
        <w:rPr>
          <w:rFonts w:cs="B Zar" w:hint="cs"/>
          <w:b/>
          <w:bCs/>
          <w:spacing w:val="-4"/>
          <w:sz w:val="24"/>
          <w:szCs w:val="24"/>
          <w:rtl/>
          <w:lang w:bidi="fa-IR"/>
        </w:rPr>
        <w:t>با احترام</w:t>
      </w:r>
    </w:p>
    <w:p w:rsidR="00786207" w:rsidRPr="00555D62" w:rsidRDefault="00786207" w:rsidP="00433620">
      <w:pPr>
        <w:bidi/>
        <w:spacing w:after="0" w:line="240" w:lineRule="auto"/>
        <w:ind w:left="4682" w:firstLine="180"/>
        <w:jc w:val="center"/>
        <w:rPr>
          <w:rFonts w:cs="B Zar"/>
          <w:b/>
          <w:bCs/>
          <w:spacing w:val="-4"/>
          <w:sz w:val="24"/>
          <w:szCs w:val="24"/>
          <w:rtl/>
          <w:lang w:bidi="fa-IR"/>
        </w:rPr>
      </w:pPr>
      <w:r w:rsidRPr="00555D62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نام مديرعامل................</w:t>
      </w:r>
    </w:p>
    <w:p w:rsidR="00786207" w:rsidRPr="00555D62" w:rsidRDefault="00786207" w:rsidP="00433620">
      <w:pPr>
        <w:bidi/>
        <w:spacing w:after="0" w:line="240" w:lineRule="auto"/>
        <w:ind w:left="4682" w:firstLine="180"/>
        <w:jc w:val="center"/>
        <w:rPr>
          <w:rFonts w:cs="B Zar"/>
          <w:b/>
          <w:bCs/>
          <w:spacing w:val="-4"/>
          <w:sz w:val="24"/>
          <w:szCs w:val="24"/>
          <w:rtl/>
          <w:lang w:bidi="fa-IR"/>
        </w:rPr>
      </w:pPr>
      <w:r w:rsidRPr="00555D62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امضا..................</w:t>
      </w:r>
    </w:p>
    <w:p w:rsidR="00786207" w:rsidRPr="00555D62" w:rsidRDefault="00595245" w:rsidP="00433620">
      <w:pPr>
        <w:bidi/>
        <w:spacing w:after="0" w:line="240" w:lineRule="auto"/>
        <w:ind w:left="4682" w:firstLine="180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pacing w:val="-4"/>
          <w:sz w:val="24"/>
          <w:szCs w:val="24"/>
          <w:rtl/>
          <w:lang w:bidi="fa-IR"/>
        </w:rPr>
        <w:t>مهر شرکت</w:t>
      </w:r>
      <w:r w:rsidR="00786207" w:rsidRPr="00555D62">
        <w:rPr>
          <w:rFonts w:cs="B Zar" w:hint="cs"/>
          <w:b/>
          <w:bCs/>
          <w:spacing w:val="-4"/>
          <w:sz w:val="24"/>
          <w:szCs w:val="24"/>
          <w:rtl/>
          <w:lang w:bidi="fa-IR"/>
        </w:rPr>
        <w:t xml:space="preserve"> ...............</w:t>
      </w:r>
    </w:p>
    <w:p w:rsidR="008236DD" w:rsidRDefault="008236DD" w:rsidP="008236DD">
      <w:pPr>
        <w:bidi/>
        <w:spacing w:after="0" w:line="240" w:lineRule="auto"/>
        <w:ind w:firstLine="180"/>
        <w:rPr>
          <w:rFonts w:cs="B Zar"/>
          <w:b/>
          <w:bCs/>
          <w:spacing w:val="-4"/>
          <w:sz w:val="24"/>
          <w:szCs w:val="24"/>
          <w:rtl/>
          <w:lang w:bidi="fa-IR"/>
        </w:rPr>
      </w:pPr>
    </w:p>
    <w:p w:rsidR="00786207" w:rsidRPr="008236DD" w:rsidRDefault="00786207" w:rsidP="008236DD">
      <w:pPr>
        <w:bidi/>
        <w:spacing w:after="0" w:line="240" w:lineRule="auto"/>
        <w:ind w:firstLine="180"/>
        <w:rPr>
          <w:rFonts w:cs="B Zar"/>
          <w:b/>
          <w:bCs/>
          <w:spacing w:val="-4"/>
          <w:sz w:val="24"/>
          <w:szCs w:val="24"/>
          <w:rtl/>
          <w:lang w:bidi="fa-IR"/>
        </w:rPr>
      </w:pPr>
      <w:r w:rsidRPr="008236DD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رونوشت:</w:t>
      </w:r>
    </w:p>
    <w:p w:rsidR="00601966" w:rsidRPr="004E68B0" w:rsidRDefault="006D634E" w:rsidP="008236DD">
      <w:pPr>
        <w:pStyle w:val="ListParagraph"/>
        <w:numPr>
          <w:ilvl w:val="0"/>
          <w:numId w:val="5"/>
        </w:numPr>
        <w:bidi/>
        <w:spacing w:after="0" w:line="240" w:lineRule="auto"/>
        <w:ind w:left="0" w:firstLine="180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spacing w:val="-4"/>
          <w:sz w:val="24"/>
          <w:szCs w:val="24"/>
          <w:rtl/>
          <w:lang w:bidi="fa-IR"/>
        </w:rPr>
        <w:t>مرکز</w:t>
      </w:r>
      <w:r w:rsidR="00786207">
        <w:rPr>
          <w:rFonts w:cs="B Zar" w:hint="cs"/>
          <w:spacing w:val="-4"/>
          <w:sz w:val="24"/>
          <w:szCs w:val="24"/>
          <w:rtl/>
          <w:lang w:bidi="fa-IR"/>
        </w:rPr>
        <w:t xml:space="preserve"> </w:t>
      </w:r>
      <w:r w:rsidR="00595245">
        <w:rPr>
          <w:rFonts w:cs="B Zar" w:hint="cs"/>
          <w:spacing w:val="-4"/>
          <w:sz w:val="24"/>
          <w:szCs w:val="24"/>
          <w:rtl/>
          <w:lang w:bidi="fa-IR"/>
        </w:rPr>
        <w:t>شرکت‌ها</w:t>
      </w:r>
      <w:r w:rsidR="00786207">
        <w:rPr>
          <w:rFonts w:cs="B Zar" w:hint="cs"/>
          <w:spacing w:val="-4"/>
          <w:sz w:val="24"/>
          <w:szCs w:val="24"/>
          <w:rtl/>
          <w:lang w:bidi="fa-IR"/>
        </w:rPr>
        <w:t xml:space="preserve"> و موسسات </w:t>
      </w:r>
      <w:r w:rsidR="00595245">
        <w:rPr>
          <w:rFonts w:cs="B Zar" w:hint="cs"/>
          <w:spacing w:val="-4"/>
          <w:sz w:val="24"/>
          <w:szCs w:val="24"/>
          <w:rtl/>
          <w:lang w:bidi="fa-IR"/>
        </w:rPr>
        <w:t>دانش‌بنیان</w:t>
      </w:r>
      <w:r w:rsidR="00786207">
        <w:rPr>
          <w:rFonts w:cs="B Zar" w:hint="cs"/>
          <w:spacing w:val="-4"/>
          <w:sz w:val="24"/>
          <w:szCs w:val="24"/>
          <w:rtl/>
          <w:lang w:bidi="fa-IR"/>
        </w:rPr>
        <w:t xml:space="preserve"> معاونت علمی و فناوری </w:t>
      </w:r>
      <w:r w:rsidR="008236DD">
        <w:rPr>
          <w:rFonts w:cs="B Zar" w:hint="cs"/>
          <w:spacing w:val="-4"/>
          <w:sz w:val="24"/>
          <w:szCs w:val="24"/>
          <w:rtl/>
          <w:lang w:bidi="fa-IR"/>
        </w:rPr>
        <w:t>رییس جمهور، برای استحضار</w:t>
      </w:r>
    </w:p>
    <w:sectPr w:rsidR="00601966" w:rsidRPr="004E68B0" w:rsidSect="008752A5">
      <w:footnotePr>
        <w:numFmt w:val="chicago"/>
      </w:footnotePr>
      <w:pgSz w:w="12240" w:h="15840"/>
      <w:pgMar w:top="2268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FCD" w:rsidRDefault="00524FCD" w:rsidP="008F3E98">
      <w:pPr>
        <w:spacing w:after="0" w:line="240" w:lineRule="auto"/>
      </w:pPr>
      <w:r>
        <w:separator/>
      </w:r>
    </w:p>
  </w:endnote>
  <w:endnote w:type="continuationSeparator" w:id="0">
    <w:p w:rsidR="00524FCD" w:rsidRDefault="00524FCD" w:rsidP="008F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FCD" w:rsidRDefault="00524FCD" w:rsidP="008F3E98">
      <w:pPr>
        <w:spacing w:after="0" w:line="240" w:lineRule="auto"/>
      </w:pPr>
      <w:r>
        <w:separator/>
      </w:r>
    </w:p>
  </w:footnote>
  <w:footnote w:type="continuationSeparator" w:id="0">
    <w:p w:rsidR="00524FCD" w:rsidRDefault="00524FCD" w:rsidP="008F3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B1447"/>
    <w:multiLevelType w:val="hybridMultilevel"/>
    <w:tmpl w:val="601813A2"/>
    <w:lvl w:ilvl="0" w:tplc="7F50B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75224"/>
    <w:multiLevelType w:val="hybridMultilevel"/>
    <w:tmpl w:val="B6FEE4CA"/>
    <w:lvl w:ilvl="0" w:tplc="0C624C2C">
      <w:numFmt w:val="bullet"/>
      <w:lvlText w:val="-"/>
      <w:lvlJc w:val="left"/>
      <w:pPr>
        <w:ind w:left="720" w:hanging="360"/>
      </w:pPr>
      <w:rPr>
        <w:rFonts w:ascii="Cambria" w:eastAsia="Times New Roman" w:hAnsi="Cambria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7268F"/>
    <w:multiLevelType w:val="hybridMultilevel"/>
    <w:tmpl w:val="BE569C66"/>
    <w:lvl w:ilvl="0" w:tplc="7C02CF56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" w:hanging="360"/>
      </w:pPr>
    </w:lvl>
    <w:lvl w:ilvl="2" w:tplc="0409001B" w:tentative="1">
      <w:start w:val="1"/>
      <w:numFmt w:val="lowerRoman"/>
      <w:lvlText w:val="%3."/>
      <w:lvlJc w:val="right"/>
      <w:pPr>
        <w:ind w:left="808" w:hanging="180"/>
      </w:pPr>
    </w:lvl>
    <w:lvl w:ilvl="3" w:tplc="0409000F" w:tentative="1">
      <w:start w:val="1"/>
      <w:numFmt w:val="decimal"/>
      <w:lvlText w:val="%4."/>
      <w:lvlJc w:val="left"/>
      <w:pPr>
        <w:ind w:left="1528" w:hanging="360"/>
      </w:pPr>
    </w:lvl>
    <w:lvl w:ilvl="4" w:tplc="04090019" w:tentative="1">
      <w:start w:val="1"/>
      <w:numFmt w:val="lowerLetter"/>
      <w:lvlText w:val="%5."/>
      <w:lvlJc w:val="left"/>
      <w:pPr>
        <w:ind w:left="2248" w:hanging="360"/>
      </w:pPr>
    </w:lvl>
    <w:lvl w:ilvl="5" w:tplc="0409001B" w:tentative="1">
      <w:start w:val="1"/>
      <w:numFmt w:val="lowerRoman"/>
      <w:lvlText w:val="%6."/>
      <w:lvlJc w:val="right"/>
      <w:pPr>
        <w:ind w:left="2968" w:hanging="180"/>
      </w:pPr>
    </w:lvl>
    <w:lvl w:ilvl="6" w:tplc="0409000F" w:tentative="1">
      <w:start w:val="1"/>
      <w:numFmt w:val="decimal"/>
      <w:lvlText w:val="%7."/>
      <w:lvlJc w:val="left"/>
      <w:pPr>
        <w:ind w:left="3688" w:hanging="360"/>
      </w:pPr>
    </w:lvl>
    <w:lvl w:ilvl="7" w:tplc="04090019" w:tentative="1">
      <w:start w:val="1"/>
      <w:numFmt w:val="lowerLetter"/>
      <w:lvlText w:val="%8."/>
      <w:lvlJc w:val="left"/>
      <w:pPr>
        <w:ind w:left="4408" w:hanging="360"/>
      </w:pPr>
    </w:lvl>
    <w:lvl w:ilvl="8" w:tplc="040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3">
    <w:nsid w:val="6B2A6D6C"/>
    <w:multiLevelType w:val="hybridMultilevel"/>
    <w:tmpl w:val="95BAAAC2"/>
    <w:lvl w:ilvl="0" w:tplc="5CF44FE0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78505D7D"/>
    <w:multiLevelType w:val="hybridMultilevel"/>
    <w:tmpl w:val="1B42F1DC"/>
    <w:lvl w:ilvl="0" w:tplc="14205890">
      <w:start w:val="1"/>
      <w:numFmt w:val="decimal"/>
      <w:lvlText w:val="%1-"/>
      <w:lvlJc w:val="left"/>
      <w:pPr>
        <w:ind w:left="5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84A"/>
    <w:rsid w:val="0000102D"/>
    <w:rsid w:val="000012EF"/>
    <w:rsid w:val="0000198C"/>
    <w:rsid w:val="00004C95"/>
    <w:rsid w:val="00005399"/>
    <w:rsid w:val="00006832"/>
    <w:rsid w:val="00014326"/>
    <w:rsid w:val="00026AEF"/>
    <w:rsid w:val="0003122E"/>
    <w:rsid w:val="0003628E"/>
    <w:rsid w:val="00037F68"/>
    <w:rsid w:val="000416FD"/>
    <w:rsid w:val="0004411F"/>
    <w:rsid w:val="00045A32"/>
    <w:rsid w:val="00052F11"/>
    <w:rsid w:val="00063236"/>
    <w:rsid w:val="000656F5"/>
    <w:rsid w:val="00065C02"/>
    <w:rsid w:val="00066211"/>
    <w:rsid w:val="000825A8"/>
    <w:rsid w:val="0009184A"/>
    <w:rsid w:val="00093587"/>
    <w:rsid w:val="00096EA7"/>
    <w:rsid w:val="000A2618"/>
    <w:rsid w:val="000A4B21"/>
    <w:rsid w:val="000B0010"/>
    <w:rsid w:val="000C1888"/>
    <w:rsid w:val="000C5AC6"/>
    <w:rsid w:val="000C5F19"/>
    <w:rsid w:val="000D0BFF"/>
    <w:rsid w:val="000D577B"/>
    <w:rsid w:val="000E4555"/>
    <w:rsid w:val="000E565A"/>
    <w:rsid w:val="000E65C5"/>
    <w:rsid w:val="000F7256"/>
    <w:rsid w:val="00111B58"/>
    <w:rsid w:val="001133A7"/>
    <w:rsid w:val="00116FB8"/>
    <w:rsid w:val="00124CA6"/>
    <w:rsid w:val="00125E96"/>
    <w:rsid w:val="0013285D"/>
    <w:rsid w:val="001406C7"/>
    <w:rsid w:val="00150E17"/>
    <w:rsid w:val="001579E7"/>
    <w:rsid w:val="00173B52"/>
    <w:rsid w:val="00182030"/>
    <w:rsid w:val="001903AB"/>
    <w:rsid w:val="001928BA"/>
    <w:rsid w:val="00197C35"/>
    <w:rsid w:val="001A6231"/>
    <w:rsid w:val="001B33F7"/>
    <w:rsid w:val="001B400A"/>
    <w:rsid w:val="001B5E6D"/>
    <w:rsid w:val="001B72A1"/>
    <w:rsid w:val="001C181C"/>
    <w:rsid w:val="001C271B"/>
    <w:rsid w:val="001C76CA"/>
    <w:rsid w:val="001D6671"/>
    <w:rsid w:val="001F114F"/>
    <w:rsid w:val="001F3456"/>
    <w:rsid w:val="001F4B73"/>
    <w:rsid w:val="00212943"/>
    <w:rsid w:val="0021513F"/>
    <w:rsid w:val="00217187"/>
    <w:rsid w:val="00225A0F"/>
    <w:rsid w:val="002260C2"/>
    <w:rsid w:val="002308D9"/>
    <w:rsid w:val="002404C4"/>
    <w:rsid w:val="00243F4D"/>
    <w:rsid w:val="002621EB"/>
    <w:rsid w:val="00263634"/>
    <w:rsid w:val="00272A99"/>
    <w:rsid w:val="00274F57"/>
    <w:rsid w:val="002770ED"/>
    <w:rsid w:val="00282F47"/>
    <w:rsid w:val="00283E2B"/>
    <w:rsid w:val="00287052"/>
    <w:rsid w:val="002A1B26"/>
    <w:rsid w:val="002B036D"/>
    <w:rsid w:val="002D1381"/>
    <w:rsid w:val="002D4B0A"/>
    <w:rsid w:val="002D5283"/>
    <w:rsid w:val="002D68A3"/>
    <w:rsid w:val="002D717F"/>
    <w:rsid w:val="002F63F5"/>
    <w:rsid w:val="002F6914"/>
    <w:rsid w:val="002F7458"/>
    <w:rsid w:val="00304353"/>
    <w:rsid w:val="00304837"/>
    <w:rsid w:val="003048C6"/>
    <w:rsid w:val="003052B4"/>
    <w:rsid w:val="0030755A"/>
    <w:rsid w:val="00326D32"/>
    <w:rsid w:val="00335F26"/>
    <w:rsid w:val="00341B71"/>
    <w:rsid w:val="00344581"/>
    <w:rsid w:val="00352480"/>
    <w:rsid w:val="00355BFA"/>
    <w:rsid w:val="00377A7E"/>
    <w:rsid w:val="00381881"/>
    <w:rsid w:val="003852B2"/>
    <w:rsid w:val="00385829"/>
    <w:rsid w:val="00385F52"/>
    <w:rsid w:val="00386A16"/>
    <w:rsid w:val="0039780A"/>
    <w:rsid w:val="003C01A7"/>
    <w:rsid w:val="003D392F"/>
    <w:rsid w:val="003E4B3C"/>
    <w:rsid w:val="003F0C21"/>
    <w:rsid w:val="003F12FC"/>
    <w:rsid w:val="004044E9"/>
    <w:rsid w:val="00422087"/>
    <w:rsid w:val="00423AFB"/>
    <w:rsid w:val="004244B6"/>
    <w:rsid w:val="00427C2D"/>
    <w:rsid w:val="00433620"/>
    <w:rsid w:val="00433CCE"/>
    <w:rsid w:val="00436957"/>
    <w:rsid w:val="004379FE"/>
    <w:rsid w:val="004425A2"/>
    <w:rsid w:val="004446E1"/>
    <w:rsid w:val="00446A01"/>
    <w:rsid w:val="00455648"/>
    <w:rsid w:val="004604A2"/>
    <w:rsid w:val="004605D3"/>
    <w:rsid w:val="00465E00"/>
    <w:rsid w:val="00470523"/>
    <w:rsid w:val="004742C5"/>
    <w:rsid w:val="00480823"/>
    <w:rsid w:val="004854F2"/>
    <w:rsid w:val="00486082"/>
    <w:rsid w:val="004862D0"/>
    <w:rsid w:val="00493F34"/>
    <w:rsid w:val="00497573"/>
    <w:rsid w:val="004A4FE3"/>
    <w:rsid w:val="004C7314"/>
    <w:rsid w:val="004D1A29"/>
    <w:rsid w:val="004D7198"/>
    <w:rsid w:val="004D764B"/>
    <w:rsid w:val="004E2A15"/>
    <w:rsid w:val="004E33BC"/>
    <w:rsid w:val="004E38CD"/>
    <w:rsid w:val="004E503F"/>
    <w:rsid w:val="004E68B0"/>
    <w:rsid w:val="00501B53"/>
    <w:rsid w:val="00524FCD"/>
    <w:rsid w:val="00525B5B"/>
    <w:rsid w:val="00527CF6"/>
    <w:rsid w:val="005349C7"/>
    <w:rsid w:val="00536B2B"/>
    <w:rsid w:val="005439A3"/>
    <w:rsid w:val="00545271"/>
    <w:rsid w:val="005538FD"/>
    <w:rsid w:val="00555D62"/>
    <w:rsid w:val="00560904"/>
    <w:rsid w:val="00562265"/>
    <w:rsid w:val="00583BFF"/>
    <w:rsid w:val="00595245"/>
    <w:rsid w:val="00596390"/>
    <w:rsid w:val="005A6174"/>
    <w:rsid w:val="005A6F00"/>
    <w:rsid w:val="005A7722"/>
    <w:rsid w:val="005B4150"/>
    <w:rsid w:val="005C3B38"/>
    <w:rsid w:val="005C4406"/>
    <w:rsid w:val="005C4452"/>
    <w:rsid w:val="005D4A78"/>
    <w:rsid w:val="005E2FF5"/>
    <w:rsid w:val="005E48FB"/>
    <w:rsid w:val="005E6E92"/>
    <w:rsid w:val="005F2989"/>
    <w:rsid w:val="005F5B4A"/>
    <w:rsid w:val="0060176B"/>
    <w:rsid w:val="00601966"/>
    <w:rsid w:val="0060311A"/>
    <w:rsid w:val="00607391"/>
    <w:rsid w:val="0061501A"/>
    <w:rsid w:val="00626537"/>
    <w:rsid w:val="006271F1"/>
    <w:rsid w:val="0063248C"/>
    <w:rsid w:val="006366CF"/>
    <w:rsid w:val="00650F98"/>
    <w:rsid w:val="006612F2"/>
    <w:rsid w:val="00662159"/>
    <w:rsid w:val="00672103"/>
    <w:rsid w:val="006723EF"/>
    <w:rsid w:val="00672A8C"/>
    <w:rsid w:val="006736DD"/>
    <w:rsid w:val="006905FD"/>
    <w:rsid w:val="006B4706"/>
    <w:rsid w:val="006C003C"/>
    <w:rsid w:val="006C5680"/>
    <w:rsid w:val="006C62C8"/>
    <w:rsid w:val="006C632D"/>
    <w:rsid w:val="006D29E6"/>
    <w:rsid w:val="006D2D73"/>
    <w:rsid w:val="006D634E"/>
    <w:rsid w:val="006E578A"/>
    <w:rsid w:val="006E598F"/>
    <w:rsid w:val="00701746"/>
    <w:rsid w:val="00713800"/>
    <w:rsid w:val="00723D40"/>
    <w:rsid w:val="00745E0F"/>
    <w:rsid w:val="00757B0D"/>
    <w:rsid w:val="00770744"/>
    <w:rsid w:val="0077289F"/>
    <w:rsid w:val="00776C62"/>
    <w:rsid w:val="0078418E"/>
    <w:rsid w:val="00786207"/>
    <w:rsid w:val="00786817"/>
    <w:rsid w:val="0079575F"/>
    <w:rsid w:val="00797321"/>
    <w:rsid w:val="007B01B6"/>
    <w:rsid w:val="007B1FE9"/>
    <w:rsid w:val="007E16B1"/>
    <w:rsid w:val="007E5E80"/>
    <w:rsid w:val="007E7414"/>
    <w:rsid w:val="007F606B"/>
    <w:rsid w:val="00801B6E"/>
    <w:rsid w:val="0080266C"/>
    <w:rsid w:val="00805621"/>
    <w:rsid w:val="00816698"/>
    <w:rsid w:val="00817064"/>
    <w:rsid w:val="008214BB"/>
    <w:rsid w:val="008224FF"/>
    <w:rsid w:val="008236DD"/>
    <w:rsid w:val="008243BE"/>
    <w:rsid w:val="00834208"/>
    <w:rsid w:val="008400A8"/>
    <w:rsid w:val="00866B6C"/>
    <w:rsid w:val="008752A5"/>
    <w:rsid w:val="00897F1F"/>
    <w:rsid w:val="008A005C"/>
    <w:rsid w:val="008A335A"/>
    <w:rsid w:val="008A5A05"/>
    <w:rsid w:val="008B0F50"/>
    <w:rsid w:val="008B4079"/>
    <w:rsid w:val="008B6BB9"/>
    <w:rsid w:val="008C1D06"/>
    <w:rsid w:val="008C315D"/>
    <w:rsid w:val="008C525C"/>
    <w:rsid w:val="008D47BE"/>
    <w:rsid w:val="008D5A2F"/>
    <w:rsid w:val="008E28D3"/>
    <w:rsid w:val="008E317E"/>
    <w:rsid w:val="008E5AAB"/>
    <w:rsid w:val="008E6F94"/>
    <w:rsid w:val="008F1793"/>
    <w:rsid w:val="008F3E23"/>
    <w:rsid w:val="008F3E98"/>
    <w:rsid w:val="00903178"/>
    <w:rsid w:val="00905A38"/>
    <w:rsid w:val="0091356A"/>
    <w:rsid w:val="0092031D"/>
    <w:rsid w:val="00921EC5"/>
    <w:rsid w:val="009245A3"/>
    <w:rsid w:val="0092541A"/>
    <w:rsid w:val="0095212D"/>
    <w:rsid w:val="00954205"/>
    <w:rsid w:val="0098084C"/>
    <w:rsid w:val="00980930"/>
    <w:rsid w:val="00982733"/>
    <w:rsid w:val="00985905"/>
    <w:rsid w:val="00990019"/>
    <w:rsid w:val="009A0086"/>
    <w:rsid w:val="009A3420"/>
    <w:rsid w:val="009A48F0"/>
    <w:rsid w:val="009B2048"/>
    <w:rsid w:val="009D22F2"/>
    <w:rsid w:val="009D4C27"/>
    <w:rsid w:val="009E4E34"/>
    <w:rsid w:val="009E7203"/>
    <w:rsid w:val="009F307E"/>
    <w:rsid w:val="00A02437"/>
    <w:rsid w:val="00A026DF"/>
    <w:rsid w:val="00A100A7"/>
    <w:rsid w:val="00A32A2D"/>
    <w:rsid w:val="00A34F58"/>
    <w:rsid w:val="00A365AB"/>
    <w:rsid w:val="00A40592"/>
    <w:rsid w:val="00A44136"/>
    <w:rsid w:val="00A51615"/>
    <w:rsid w:val="00A530AE"/>
    <w:rsid w:val="00A62AD9"/>
    <w:rsid w:val="00A64EB3"/>
    <w:rsid w:val="00A707D5"/>
    <w:rsid w:val="00A7390C"/>
    <w:rsid w:val="00A817C1"/>
    <w:rsid w:val="00A81CFF"/>
    <w:rsid w:val="00A85BA8"/>
    <w:rsid w:val="00A9142D"/>
    <w:rsid w:val="00AA63F2"/>
    <w:rsid w:val="00AB5999"/>
    <w:rsid w:val="00AC16FD"/>
    <w:rsid w:val="00AC1AD1"/>
    <w:rsid w:val="00AC1E3B"/>
    <w:rsid w:val="00AD4799"/>
    <w:rsid w:val="00AD5F0E"/>
    <w:rsid w:val="00AE12AB"/>
    <w:rsid w:val="00AF149F"/>
    <w:rsid w:val="00AF7B14"/>
    <w:rsid w:val="00B044D5"/>
    <w:rsid w:val="00B05A58"/>
    <w:rsid w:val="00B0601A"/>
    <w:rsid w:val="00B158DC"/>
    <w:rsid w:val="00B24FCF"/>
    <w:rsid w:val="00B326CD"/>
    <w:rsid w:val="00B36836"/>
    <w:rsid w:val="00B37C6D"/>
    <w:rsid w:val="00B441BA"/>
    <w:rsid w:val="00B50D67"/>
    <w:rsid w:val="00B50DB1"/>
    <w:rsid w:val="00B5211D"/>
    <w:rsid w:val="00B60A6D"/>
    <w:rsid w:val="00B6347C"/>
    <w:rsid w:val="00B70B4E"/>
    <w:rsid w:val="00B74D43"/>
    <w:rsid w:val="00B74EFF"/>
    <w:rsid w:val="00B83922"/>
    <w:rsid w:val="00B848E7"/>
    <w:rsid w:val="00B963A9"/>
    <w:rsid w:val="00BA4AB0"/>
    <w:rsid w:val="00BB1A1A"/>
    <w:rsid w:val="00BD2160"/>
    <w:rsid w:val="00BD51E4"/>
    <w:rsid w:val="00BF1BEC"/>
    <w:rsid w:val="00BF2315"/>
    <w:rsid w:val="00BF5CE0"/>
    <w:rsid w:val="00C0120B"/>
    <w:rsid w:val="00C020DE"/>
    <w:rsid w:val="00C302BE"/>
    <w:rsid w:val="00C3454B"/>
    <w:rsid w:val="00C370BA"/>
    <w:rsid w:val="00C4339C"/>
    <w:rsid w:val="00C61AC9"/>
    <w:rsid w:val="00C66741"/>
    <w:rsid w:val="00C86620"/>
    <w:rsid w:val="00C8665B"/>
    <w:rsid w:val="00CA3B19"/>
    <w:rsid w:val="00CA73E7"/>
    <w:rsid w:val="00CA7E11"/>
    <w:rsid w:val="00CB2013"/>
    <w:rsid w:val="00CB7216"/>
    <w:rsid w:val="00CC2DA5"/>
    <w:rsid w:val="00CC602D"/>
    <w:rsid w:val="00CE1F8C"/>
    <w:rsid w:val="00CF4B7D"/>
    <w:rsid w:val="00D0509B"/>
    <w:rsid w:val="00D065D3"/>
    <w:rsid w:val="00D13A64"/>
    <w:rsid w:val="00D27875"/>
    <w:rsid w:val="00D3590D"/>
    <w:rsid w:val="00D45B8B"/>
    <w:rsid w:val="00D473AD"/>
    <w:rsid w:val="00D4748C"/>
    <w:rsid w:val="00D544C0"/>
    <w:rsid w:val="00D5553C"/>
    <w:rsid w:val="00D64970"/>
    <w:rsid w:val="00D76F56"/>
    <w:rsid w:val="00D864C0"/>
    <w:rsid w:val="00DA2EE0"/>
    <w:rsid w:val="00DC19D1"/>
    <w:rsid w:val="00DC7B1C"/>
    <w:rsid w:val="00DE070D"/>
    <w:rsid w:val="00DE1F56"/>
    <w:rsid w:val="00DF0A14"/>
    <w:rsid w:val="00E067B9"/>
    <w:rsid w:val="00E1343F"/>
    <w:rsid w:val="00E147B9"/>
    <w:rsid w:val="00E313B1"/>
    <w:rsid w:val="00E37C4A"/>
    <w:rsid w:val="00E451B8"/>
    <w:rsid w:val="00E46E4B"/>
    <w:rsid w:val="00E75CE3"/>
    <w:rsid w:val="00E82622"/>
    <w:rsid w:val="00E82861"/>
    <w:rsid w:val="00E959E5"/>
    <w:rsid w:val="00E9770B"/>
    <w:rsid w:val="00E97E19"/>
    <w:rsid w:val="00EA1BF8"/>
    <w:rsid w:val="00EA2ADE"/>
    <w:rsid w:val="00EA4C29"/>
    <w:rsid w:val="00EB4B8B"/>
    <w:rsid w:val="00EC02FD"/>
    <w:rsid w:val="00EC330B"/>
    <w:rsid w:val="00ED6207"/>
    <w:rsid w:val="00EE1E9D"/>
    <w:rsid w:val="00EE26E3"/>
    <w:rsid w:val="00EE6210"/>
    <w:rsid w:val="00EF0DE3"/>
    <w:rsid w:val="00F0072A"/>
    <w:rsid w:val="00F01323"/>
    <w:rsid w:val="00F06126"/>
    <w:rsid w:val="00F201DA"/>
    <w:rsid w:val="00F20757"/>
    <w:rsid w:val="00F24505"/>
    <w:rsid w:val="00F3226C"/>
    <w:rsid w:val="00F355E1"/>
    <w:rsid w:val="00F4577C"/>
    <w:rsid w:val="00F528EE"/>
    <w:rsid w:val="00F55AF0"/>
    <w:rsid w:val="00F5639A"/>
    <w:rsid w:val="00F66461"/>
    <w:rsid w:val="00F93D5A"/>
    <w:rsid w:val="00F96DD9"/>
    <w:rsid w:val="00FC32A3"/>
    <w:rsid w:val="00FE5D0E"/>
    <w:rsid w:val="00FF5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6C872C-4BB2-401E-9BDA-2C297B08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84A"/>
    <w:pPr>
      <w:spacing w:after="200" w:line="276" w:lineRule="auto"/>
    </w:pPr>
    <w:rPr>
      <w:rFonts w:ascii="Cambria" w:eastAsia="Times New Roman" w:hAnsi="Cambria" w:cs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rsid w:val="00EE6210"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EE6210"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EE6210"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EE6210"/>
    <w:pPr>
      <w:spacing w:before="240" w:after="60" w:line="360" w:lineRule="auto"/>
      <w:outlineLvl w:val="5"/>
    </w:pPr>
    <w:rPr>
      <w:rFonts w:ascii="Times New Roman" w:hAnsi="Times New Roman" w:cs="B Yagut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62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EE62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EE6210"/>
    <w:rPr>
      <w:rFonts w:ascii="Cambria" w:eastAsia="Times New Roman" w:hAnsi="Cambria" w:cs="Times New Roman"/>
      <w:b/>
      <w:bCs/>
      <w:color w:val="4F81BD"/>
    </w:rPr>
  </w:style>
  <w:style w:type="character" w:customStyle="1" w:styleId="Heading6Char">
    <w:name w:val="Heading 6 Char"/>
    <w:link w:val="Heading6"/>
    <w:rsid w:val="00EE6210"/>
    <w:rPr>
      <w:rFonts w:ascii="Times New Roman" w:eastAsia="Times New Roman" w:hAnsi="Times New Roman" w:cs="B Yagut"/>
      <w:b/>
      <w:bCs/>
    </w:rPr>
  </w:style>
  <w:style w:type="paragraph" w:styleId="ListParagraph">
    <w:name w:val="List Paragraph"/>
    <w:basedOn w:val="Normal"/>
    <w:uiPriority w:val="34"/>
    <w:qFormat/>
    <w:rsid w:val="00EE62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3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E98"/>
    <w:rPr>
      <w:rFonts w:ascii="Cambria" w:eastAsia="Times New Roman" w:hAnsi="Cambria" w:cs="Times New Roman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F3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E98"/>
    <w:rPr>
      <w:rFonts w:ascii="Cambria" w:eastAsia="Times New Roman" w:hAnsi="Cambria" w:cs="Times New Roman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8F0"/>
    <w:rPr>
      <w:rFonts w:ascii="Tahoma" w:eastAsia="Times New Roman" w:hAnsi="Tahoma" w:cs="Tahoma"/>
      <w:sz w:val="16"/>
      <w:szCs w:val="16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27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733"/>
    <w:rPr>
      <w:rFonts w:ascii="Cambria" w:eastAsia="Times New Roman" w:hAnsi="Cambria" w:cs="Times New Roman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8273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273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3D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A4CDC-E5CF-412A-A7CE-20F0D34D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HEMATIAN</dc:creator>
  <cp:lastModifiedBy>علی عابدینی</cp:lastModifiedBy>
  <cp:revision>13</cp:revision>
  <cp:lastPrinted>2018-05-26T12:12:00Z</cp:lastPrinted>
  <dcterms:created xsi:type="dcterms:W3CDTF">2018-05-21T04:57:00Z</dcterms:created>
  <dcterms:modified xsi:type="dcterms:W3CDTF">2018-05-27T10:57:00Z</dcterms:modified>
</cp:coreProperties>
</file>